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 xml:space="preserve">ід </w:t>
            </w:r>
            <w:r w:rsidR="00FA4F70">
              <w:rPr>
                <w:sz w:val="28"/>
                <w:szCs w:val="28"/>
                <w:lang w:val="en-US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D62252">
              <w:rPr>
                <w:sz w:val="28"/>
                <w:szCs w:val="28"/>
              </w:rPr>
              <w:t xml:space="preserve"> 231-14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E629C3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4B73BE" w:rsidRDefault="002600DA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</w:t>
            </w:r>
            <w:r w:rsidR="0053485F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ремонт 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фасаду адмін</w:t>
            </w:r>
            <w:r w:rsidR="00445025">
              <w:rPr>
                <w:b/>
                <w:bCs/>
                <w:spacing w:val="-3"/>
                <w:sz w:val="28"/>
                <w:szCs w:val="28"/>
                <w:lang w:val="uk-UA"/>
              </w:rPr>
              <w:t>приміщення (підпірної стінки)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 Соборності, 27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</w:p>
          <w:p w:rsidR="0053485F" w:rsidRPr="00E629C3" w:rsidRDefault="00FA4F70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>в смт.</w:t>
            </w:r>
            <w:r w:rsidR="00D62252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Козелець </w:t>
            </w:r>
            <w:r w:rsidR="00E629C3">
              <w:rPr>
                <w:b/>
                <w:bCs/>
                <w:spacing w:val="-3"/>
                <w:sz w:val="28"/>
                <w:szCs w:val="28"/>
                <w:lang w:val="uk-UA"/>
              </w:rPr>
              <w:t>Чернігівської області</w:t>
            </w:r>
          </w:p>
        </w:tc>
      </w:tr>
      <w:tr w:rsidR="0053485F" w:rsidRPr="00E629C3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2600DA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2600DA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D62252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5207F2">
              <w:rPr>
                <w:bCs/>
                <w:spacing w:val="-3"/>
                <w:sz w:val="28"/>
                <w:szCs w:val="28"/>
                <w:lang w:val="uk-UA"/>
              </w:rPr>
              <w:t>фасаду адмінприміщення (підпірної стінки</w:t>
            </w:r>
            <w:r w:rsidR="002600DA" w:rsidRPr="002600DA">
              <w:rPr>
                <w:bCs/>
                <w:spacing w:val="-3"/>
                <w:sz w:val="28"/>
                <w:szCs w:val="28"/>
                <w:lang w:val="uk-UA"/>
              </w:rPr>
              <w:t>) по вулиці Соборності, 27 в смт.</w:t>
            </w:r>
            <w:r w:rsidR="005207F2">
              <w:rPr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2600DA" w:rsidRPr="002600DA">
              <w:rPr>
                <w:bCs/>
                <w:spacing w:val="-3"/>
                <w:sz w:val="28"/>
                <w:szCs w:val="28"/>
                <w:lang w:val="uk-UA"/>
              </w:rPr>
              <w:t>Козелець</w:t>
            </w:r>
            <w:r w:rsidR="00E629C3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 xml:space="preserve">. В результаті обстеження виявлено ряд пошкоджень окремих ділянок </w:t>
            </w:r>
            <w:r w:rsidR="002600DA">
              <w:rPr>
                <w:bCs/>
                <w:spacing w:val="-3"/>
                <w:sz w:val="28"/>
                <w:szCs w:val="28"/>
                <w:lang w:val="uk-UA"/>
              </w:rPr>
              <w:t>фасаду (</w:t>
            </w:r>
            <w:r w:rsidR="002600DA" w:rsidRPr="002600DA">
              <w:rPr>
                <w:bCs/>
                <w:spacing w:val="-3"/>
                <w:sz w:val="28"/>
                <w:szCs w:val="28"/>
                <w:lang w:val="uk-UA"/>
              </w:rPr>
              <w:t>підпірної стінки)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D728A4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</w:t>
            </w:r>
            <w:r w:rsidR="002600DA">
              <w:rPr>
                <w:sz w:val="28"/>
                <w:szCs w:val="28"/>
                <w:lang w:val="uk-UA"/>
              </w:rPr>
              <w:t>я подальшого руйнування</w:t>
            </w:r>
            <w:r>
              <w:rPr>
                <w:sz w:val="28"/>
                <w:szCs w:val="28"/>
                <w:lang w:val="uk-UA"/>
              </w:rPr>
              <w:t>,</w:t>
            </w:r>
            <w:r w:rsidR="002600DA">
              <w:rPr>
                <w:sz w:val="28"/>
                <w:szCs w:val="28"/>
                <w:lang w:val="uk-UA"/>
              </w:rPr>
              <w:t xml:space="preserve"> провести</w:t>
            </w:r>
            <w:r w:rsidR="00FA4F70">
              <w:rPr>
                <w:sz w:val="28"/>
                <w:szCs w:val="28"/>
                <w:lang w:val="uk-UA"/>
              </w:rPr>
              <w:t xml:space="preserve"> ремонт </w:t>
            </w:r>
            <w:r w:rsidR="001D74C8">
              <w:rPr>
                <w:bCs/>
                <w:spacing w:val="-3"/>
                <w:sz w:val="28"/>
                <w:szCs w:val="28"/>
                <w:lang w:val="uk-UA"/>
              </w:rPr>
              <w:t>фасаду адмінприміщення (підпірної стінки</w:t>
            </w:r>
            <w:r w:rsidR="002600DA" w:rsidRPr="002600DA">
              <w:rPr>
                <w:bCs/>
                <w:spacing w:val="-3"/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53485F" w:rsidRPr="00D62252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D728A4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D728A4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Об'єми робіт</w:t>
            </w:r>
            <w:r w:rsidR="00321202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: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F97F44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FA4F70" w:rsidRDefault="002600DA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Поліпшене штукатурення цементно-вапняним розчином по каменю стін фасадів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E03B4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CE05D7">
              <w:rPr>
                <w:rFonts w:ascii="Arial" w:hAnsi="Arial" w:cs="Arial"/>
                <w:spacing w:val="-3"/>
                <w:lang w:val="uk-UA"/>
              </w:rPr>
              <w:t>95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F97F44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CE05D7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Поліпшене фарбування полівінілацетатами водоемульсійними сумішами стін по штукатурці (ґрунтування)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CE05D7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1,82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F97F44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CE05D7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основи під штукатурку з металевої сітки по цегляних та бетонних поверхнях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CE05D7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1,82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E6CB4" w:rsidRPr="008B4EBE" w:rsidTr="00F97F44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B4" w:rsidRPr="001A1AB2" w:rsidRDefault="00CE05D7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Опорядження поверхні стін фасаду набризком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100 </w:t>
            </w:r>
            <w:r w:rsidR="00CE05D7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CE05D7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1,82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E6CB4" w:rsidRPr="008B4EBE" w:rsidTr="00F97F44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B4" w:rsidRPr="001A1AB2" w:rsidRDefault="00CE05D7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Вапняне фарбування нових фасадів з підготовленням поверхні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6CB4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CE05D7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1,82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F97F44" w:rsidRDefault="00F97F44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F97F44" w:rsidRDefault="00F97F44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8D6B55" w:rsidRDefault="008D6B55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44D" w:rsidRDefault="0057544D" w:rsidP="00BE5E1E">
      <w:pPr>
        <w:spacing w:after="0" w:line="240" w:lineRule="auto"/>
      </w:pPr>
      <w:r>
        <w:separator/>
      </w:r>
    </w:p>
  </w:endnote>
  <w:endnote w:type="continuationSeparator" w:id="1">
    <w:p w:rsidR="0057544D" w:rsidRDefault="0057544D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44D" w:rsidRDefault="0057544D" w:rsidP="00BE5E1E">
      <w:pPr>
        <w:spacing w:after="0" w:line="240" w:lineRule="auto"/>
      </w:pPr>
      <w:r>
        <w:separator/>
      </w:r>
    </w:p>
  </w:footnote>
  <w:footnote w:type="continuationSeparator" w:id="1">
    <w:p w:rsidR="0057544D" w:rsidRDefault="0057544D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9007C"/>
    <w:rsid w:val="00190CCE"/>
    <w:rsid w:val="0019751A"/>
    <w:rsid w:val="001A1AB2"/>
    <w:rsid w:val="001B70BD"/>
    <w:rsid w:val="001D5E81"/>
    <w:rsid w:val="001D74C8"/>
    <w:rsid w:val="001F3CCA"/>
    <w:rsid w:val="00234896"/>
    <w:rsid w:val="002600DA"/>
    <w:rsid w:val="00260D6E"/>
    <w:rsid w:val="002768B3"/>
    <w:rsid w:val="002930E1"/>
    <w:rsid w:val="002B66DB"/>
    <w:rsid w:val="002C685A"/>
    <w:rsid w:val="002E1F73"/>
    <w:rsid w:val="002E68CD"/>
    <w:rsid w:val="002F19EA"/>
    <w:rsid w:val="00311A24"/>
    <w:rsid w:val="00321202"/>
    <w:rsid w:val="00325931"/>
    <w:rsid w:val="00343C9A"/>
    <w:rsid w:val="00351F8F"/>
    <w:rsid w:val="003E16E2"/>
    <w:rsid w:val="0040551A"/>
    <w:rsid w:val="0043366D"/>
    <w:rsid w:val="00433726"/>
    <w:rsid w:val="00445025"/>
    <w:rsid w:val="0044799A"/>
    <w:rsid w:val="00450DDE"/>
    <w:rsid w:val="00454B0B"/>
    <w:rsid w:val="00456D5B"/>
    <w:rsid w:val="00463254"/>
    <w:rsid w:val="00474853"/>
    <w:rsid w:val="004B73BE"/>
    <w:rsid w:val="004D343D"/>
    <w:rsid w:val="004E4957"/>
    <w:rsid w:val="004F1B5A"/>
    <w:rsid w:val="0050201C"/>
    <w:rsid w:val="005025CE"/>
    <w:rsid w:val="00512FBF"/>
    <w:rsid w:val="005207F2"/>
    <w:rsid w:val="0053485F"/>
    <w:rsid w:val="0055558C"/>
    <w:rsid w:val="00560DD1"/>
    <w:rsid w:val="0057544D"/>
    <w:rsid w:val="00575E35"/>
    <w:rsid w:val="00582F41"/>
    <w:rsid w:val="005F6D7F"/>
    <w:rsid w:val="0063460F"/>
    <w:rsid w:val="0066570D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39D1"/>
    <w:rsid w:val="008B4EBE"/>
    <w:rsid w:val="008B7C31"/>
    <w:rsid w:val="008D6B55"/>
    <w:rsid w:val="00921889"/>
    <w:rsid w:val="00954883"/>
    <w:rsid w:val="00957DFD"/>
    <w:rsid w:val="009807E9"/>
    <w:rsid w:val="009A2855"/>
    <w:rsid w:val="009C7ADA"/>
    <w:rsid w:val="009D56AE"/>
    <w:rsid w:val="009E38E2"/>
    <w:rsid w:val="009E6CB4"/>
    <w:rsid w:val="00A05F23"/>
    <w:rsid w:val="00A155D9"/>
    <w:rsid w:val="00A501DF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C21A32"/>
    <w:rsid w:val="00C23C47"/>
    <w:rsid w:val="00C27DCE"/>
    <w:rsid w:val="00C33299"/>
    <w:rsid w:val="00C42D15"/>
    <w:rsid w:val="00C82804"/>
    <w:rsid w:val="00C83033"/>
    <w:rsid w:val="00C8785F"/>
    <w:rsid w:val="00CA11C1"/>
    <w:rsid w:val="00CC1A5D"/>
    <w:rsid w:val="00CC6137"/>
    <w:rsid w:val="00CD03B9"/>
    <w:rsid w:val="00CE05D7"/>
    <w:rsid w:val="00CF1A72"/>
    <w:rsid w:val="00D348A2"/>
    <w:rsid w:val="00D42FAE"/>
    <w:rsid w:val="00D62252"/>
    <w:rsid w:val="00D728A4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629C3"/>
    <w:rsid w:val="00E827A4"/>
    <w:rsid w:val="00E858CC"/>
    <w:rsid w:val="00E9725C"/>
    <w:rsid w:val="00EC12A9"/>
    <w:rsid w:val="00ED4A99"/>
    <w:rsid w:val="00F1025E"/>
    <w:rsid w:val="00F15B33"/>
    <w:rsid w:val="00F762D9"/>
    <w:rsid w:val="00F97F44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24</cp:revision>
  <cp:lastPrinted>2021-06-14T12:54:00Z</cp:lastPrinted>
  <dcterms:created xsi:type="dcterms:W3CDTF">2021-06-23T12:09:00Z</dcterms:created>
  <dcterms:modified xsi:type="dcterms:W3CDTF">2021-06-24T14:27:00Z</dcterms:modified>
</cp:coreProperties>
</file>